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41" w:rsidRPr="00CA4802" w:rsidRDefault="00854141" w:rsidP="00C73E59">
      <w:pPr>
        <w:spacing w:after="0" w:line="240" w:lineRule="auto"/>
        <w:rPr>
          <w:rFonts w:ascii="Times New Roman" w:hAnsi="Times New Roman" w:cs="Times New Roman"/>
          <w:b/>
        </w:rPr>
      </w:pPr>
    </w:p>
    <w:p w:rsidR="0081615C" w:rsidRPr="00CA4802" w:rsidRDefault="0081615C" w:rsidP="00816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MINISTRY OF GENERAL EDUCATION</w:t>
      </w:r>
    </w:p>
    <w:p w:rsidR="0081615C" w:rsidRPr="00CA4802" w:rsidRDefault="0081615C" w:rsidP="00816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SOUTHERN PROVINCE</w:t>
      </w:r>
    </w:p>
    <w:p w:rsidR="0081615C" w:rsidRPr="00CA4802" w:rsidRDefault="0081615C" w:rsidP="00816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SCHEMES OF WORK</w:t>
      </w: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  <w:b/>
        </w:rPr>
      </w:pP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Pr="00CA4802">
        <w:rPr>
          <w:rFonts w:ascii="Times New Roman" w:hAnsi="Times New Roman" w:cs="Times New Roman"/>
        </w:rPr>
        <w:t>:</w:t>
      </w:r>
      <w:r w:rsidRPr="00CA4802">
        <w:rPr>
          <w:rFonts w:ascii="Times New Roman" w:hAnsi="Times New Roman" w:cs="Times New Roman"/>
        </w:rPr>
        <w:tab/>
        <w:t xml:space="preserve">MATHEMATICS   </w:t>
      </w: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</w:rPr>
      </w:pP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 xml:space="preserve"> GRADE</w:t>
      </w:r>
      <w:r w:rsidRPr="00CA4802">
        <w:rPr>
          <w:rFonts w:ascii="Times New Roman" w:hAnsi="Times New Roman" w:cs="Times New Roman"/>
        </w:rPr>
        <w:t xml:space="preserve">: </w:t>
      </w:r>
      <w:r w:rsidRPr="00CA4802">
        <w:rPr>
          <w:rFonts w:ascii="Times New Roman" w:hAnsi="Times New Roman" w:cs="Times New Roman"/>
        </w:rPr>
        <w:tab/>
        <w:t xml:space="preserve">6                                      </w:t>
      </w:r>
      <w:r w:rsidRPr="00CA4802">
        <w:rPr>
          <w:rFonts w:ascii="Times New Roman" w:hAnsi="Times New Roman" w:cs="Times New Roman"/>
          <w:b/>
        </w:rPr>
        <w:t>TERM</w:t>
      </w:r>
      <w:r w:rsidRPr="00CA4802">
        <w:rPr>
          <w:rFonts w:ascii="Times New Roman" w:hAnsi="Times New Roman" w:cs="Times New Roman"/>
        </w:rPr>
        <w:t xml:space="preserve">: 1                                         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 xml:space="preserve"> YEAR</w:t>
      </w:r>
      <w:r w:rsidRPr="00CA4802">
        <w:rPr>
          <w:rFonts w:ascii="Times New Roman" w:hAnsi="Times New Roman" w:cs="Times New Roman"/>
        </w:rPr>
        <w:t>: 2018</w:t>
      </w: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282" w:type="pct"/>
        <w:tblLook w:val="04A0"/>
      </w:tblPr>
      <w:tblGrid>
        <w:gridCol w:w="963"/>
        <w:gridCol w:w="3501"/>
        <w:gridCol w:w="2748"/>
        <w:gridCol w:w="2038"/>
        <w:gridCol w:w="2492"/>
        <w:gridCol w:w="2177"/>
      </w:tblGrid>
      <w:tr w:rsidR="0081615C" w:rsidRPr="00CA4802" w:rsidTr="0039459F"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TOPICS/CONTENT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GENERALOUTCOME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METHODS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L / T RESOURCES</w:t>
            </w: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REFERANCE</w:t>
            </w:r>
          </w:p>
        </w:tc>
      </w:tr>
      <w:tr w:rsidR="0081615C" w:rsidRPr="00CA4802" w:rsidTr="0039459F"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0"/>
                <w:szCs w:val="24"/>
              </w:rPr>
              <w:t>INDEX NOTATION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Describing  the Index Notation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Changing Index to Expanded Notation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Evaluating Numbers in the Index Notation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6 Primary Pupils Book  Mk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Multiplication Tables Chart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Grade 6 Primary MK  Pg  1-4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5C" w:rsidRPr="00CA4802" w:rsidTr="0039459F">
        <w:trPr>
          <w:trHeight w:val="2141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SETS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Intersection Set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Venn Diagram for  Intersection sets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Union Set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Venn  Diagram For Union Set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73E59" w:rsidRDefault="0081615C" w:rsidP="00C7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Letter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Number 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Pupils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Stones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Sticks</w:t>
            </w:r>
          </w:p>
          <w:p w:rsidR="00C73E59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Pencil</w:t>
            </w:r>
          </w:p>
          <w:p w:rsidR="00C73E59" w:rsidRDefault="00C73E59" w:rsidP="00C7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73E59" w:rsidRDefault="0081615C" w:rsidP="00C7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Grade 6 primary MK pg  5-8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5C" w:rsidRPr="00CA4802" w:rsidTr="0039459F">
        <w:trPr>
          <w:trHeight w:val="1312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SETS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LISTING SETS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Applying the knowledge of subset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Developing Algebraic, Geometry 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Letter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Number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Pupils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Stones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Sticks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Pencil</w:t>
            </w: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Grade 6 Primary MK Pg  5-8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5C" w:rsidRPr="00CA4802" w:rsidTr="0039459F">
        <w:trPr>
          <w:trHeight w:val="2420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SETS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Applying  more of the sets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Assessment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73E59" w:rsidRDefault="0081615C" w:rsidP="00C7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Letter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Number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Pupils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Stones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Sticks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Pencil</w:t>
            </w: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Grade 6 primary MK  pg  5-8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5C" w:rsidRPr="00CA4802" w:rsidTr="0039459F">
        <w:trPr>
          <w:trHeight w:val="1347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PRIME FACTORS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Describing  and listing  prime number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Listing prime  and composite numbers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Expressing  products of the prime factors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Letter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-Number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-Pupils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-Stones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-Sticks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10 By 10 Sequence Table</w:t>
            </w: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Grade 6 primary MK pg  5-8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5C" w:rsidRPr="00CA4802" w:rsidTr="0039459F">
        <w:trPr>
          <w:trHeight w:val="2752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PRIME FACTORS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-product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-find the product of the prime factors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FRACTIONS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-multiplying whole numbers by the fraction.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-multiplying a fraction by a whole number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Letter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-Number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-Pupils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-Stones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-Sticks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-Orange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-Apple</w:t>
            </w: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Grade 6 primary MK pg  5-8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5C" w:rsidRPr="00CA4802" w:rsidTr="0039459F">
        <w:trPr>
          <w:trHeight w:val="1072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FRACTIONS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Multiplying fractions by whole numbers involving   (of)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Working  out problems involving   of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Mid -term Assessment 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-solve mathematics challenges in everyday life through problem solving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Mid -term Assessment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Mid -term Assessment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Number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Pupils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- Stones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Sticks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Orange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Apple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Mid -term Assessment</w:t>
            </w: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Grade 6 primary MK  pg  5-8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Mid -term Assessment</w:t>
            </w:r>
          </w:p>
        </w:tc>
      </w:tr>
      <w:tr w:rsidR="0081615C" w:rsidRPr="00CA4802" w:rsidTr="0039459F">
        <w:trPr>
          <w:trHeight w:val="1846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FRACTIONS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Multiplying fraction by another fraction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Find the reciprocal of fractions and whole numbers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Dividing fractions by whole numbers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 ,geometry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Solve mathematics challenges in everyday life through problem solving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Number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Pupils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Stones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Sticks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Orange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Apple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Grade 6 primary MK pg  5-8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5C" w:rsidRPr="00CA4802" w:rsidTr="0039459F">
        <w:trPr>
          <w:trHeight w:val="1649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FRACTIONS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Dividing whole number by a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fraction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Dividing fractions by another  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fractions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Applying  fractions  to  solve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problems in real life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Developing algebraic ,geometry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Number Cards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Pupils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Stones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Scale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Orange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Apple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Wall Clock</w:t>
            </w: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Grade 6 primary pps book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Mk pg 27-30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5C" w:rsidRPr="00CA4802" w:rsidTr="0039459F">
        <w:trPr>
          <w:trHeight w:val="1347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DECIMALS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Naming decimals numbers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Writing  decimals  names in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figures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Adding  decimals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 ,geometry and arithmetic   skills in mathematic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-Discussion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Scale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Orange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Apple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Wall Clock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Grade 6 primary MK pg  31-33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5C" w:rsidRPr="00CA4802" w:rsidTr="0039459F">
        <w:trPr>
          <w:trHeight w:val="620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DECIMALS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Subtracting decimals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Mixed addition  and subtraction of decimal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 Multiplication  decimals  by 10,110, and 100 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and arithmetic   skills in mathematic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-Discussion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Container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Water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Cup With Measurement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Threads Or String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Ruler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Grade 6 primary MK pg  31-33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Long man pulps book. Grade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Pg  30-31</w:t>
            </w:r>
          </w:p>
        </w:tc>
      </w:tr>
      <w:tr w:rsidR="0081615C" w:rsidRPr="00CA4802" w:rsidTr="0039459F">
        <w:trPr>
          <w:trHeight w:val="2285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DECIMALS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 Multiplication  decimals  by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10,110, and 100 </w:t>
            </w:r>
          </w:p>
        </w:tc>
        <w:tc>
          <w:tcPr>
            <w:tcW w:w="98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and arithmetic   skills in mathematic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solve mathematics challenges in everyday life through problem solving</w:t>
            </w:r>
          </w:p>
        </w:tc>
        <w:tc>
          <w:tcPr>
            <w:tcW w:w="73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-Pair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-Discussion</w:t>
            </w:r>
          </w:p>
        </w:tc>
        <w:tc>
          <w:tcPr>
            <w:tcW w:w="89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Measurement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Threads Or String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Ruler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Grade 6 primary MK pg  31-33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Long man pulps book. Grade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Pg  30-31</w:t>
            </w:r>
          </w:p>
        </w:tc>
      </w:tr>
      <w:tr w:rsidR="0081615C" w:rsidRPr="00CA4802" w:rsidTr="0039459F">
        <w:trPr>
          <w:trHeight w:val="431"/>
        </w:trPr>
        <w:tc>
          <w:tcPr>
            <w:tcW w:w="34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4" w:type="pct"/>
            <w:gridSpan w:val="5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</w:rPr>
              <w:t>END OF TERM TESTS, REVISION AND COMPILATION OF RESULTS</w:t>
            </w:r>
          </w:p>
        </w:tc>
      </w:tr>
    </w:tbl>
    <w:p w:rsidR="0039459F" w:rsidRDefault="0039459F" w:rsidP="003945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39459F" w:rsidRDefault="0039459F" w:rsidP="0039459F">
      <w:pPr>
        <w:tabs>
          <w:tab w:val="left" w:pos="6714"/>
        </w:tabs>
      </w:pPr>
    </w:p>
    <w:p w:rsidR="0081615C" w:rsidRPr="00CA4802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81615C" w:rsidRPr="00CA4802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81615C" w:rsidRPr="00CA4802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81615C" w:rsidRPr="00CA4802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81615C" w:rsidRPr="00CA4802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81615C" w:rsidRPr="00CA4802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81615C" w:rsidRPr="00CA4802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81615C" w:rsidRPr="00CA4802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81615C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9D5593" w:rsidRDefault="009D5593" w:rsidP="0081615C">
      <w:pPr>
        <w:rPr>
          <w:rFonts w:ascii="Times New Roman" w:hAnsi="Times New Roman" w:cs="Times New Roman"/>
          <w:sz w:val="24"/>
          <w:szCs w:val="24"/>
        </w:rPr>
      </w:pPr>
    </w:p>
    <w:p w:rsidR="0081615C" w:rsidRDefault="0081615C" w:rsidP="0081615C">
      <w:pPr>
        <w:rPr>
          <w:rFonts w:ascii="Times New Roman" w:hAnsi="Times New Roman" w:cs="Times New Roman"/>
          <w:sz w:val="24"/>
          <w:szCs w:val="24"/>
        </w:rPr>
      </w:pPr>
    </w:p>
    <w:p w:rsidR="00C73E59" w:rsidRDefault="00C73E59" w:rsidP="0081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5C" w:rsidRPr="00CA4802" w:rsidRDefault="0081615C" w:rsidP="00816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MINISTRY OF GENERAL EDUCATION</w:t>
      </w:r>
    </w:p>
    <w:p w:rsidR="0081615C" w:rsidRPr="00CA4802" w:rsidRDefault="0081615C" w:rsidP="00816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SOUTHERN PROVINCE</w:t>
      </w:r>
    </w:p>
    <w:p w:rsidR="0081615C" w:rsidRPr="00CA4802" w:rsidRDefault="0081615C" w:rsidP="00816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SCHEMES OF WORK</w:t>
      </w: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Pr="00CA4802">
        <w:rPr>
          <w:rFonts w:ascii="Times New Roman" w:hAnsi="Times New Roman" w:cs="Times New Roman"/>
        </w:rPr>
        <w:t>:</w:t>
      </w:r>
      <w:r w:rsidRPr="00CA4802">
        <w:rPr>
          <w:rFonts w:ascii="Times New Roman" w:hAnsi="Times New Roman" w:cs="Times New Roman"/>
        </w:rPr>
        <w:tab/>
        <w:t xml:space="preserve">MATHEMATICS   </w:t>
      </w: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</w:rPr>
      </w:pP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 xml:space="preserve"> GRADE</w:t>
      </w:r>
      <w:r w:rsidRPr="00CA4802">
        <w:rPr>
          <w:rFonts w:ascii="Times New Roman" w:hAnsi="Times New Roman" w:cs="Times New Roman"/>
        </w:rPr>
        <w:t xml:space="preserve">: </w:t>
      </w:r>
      <w:r w:rsidRPr="00CA4802">
        <w:rPr>
          <w:rFonts w:ascii="Times New Roman" w:hAnsi="Times New Roman" w:cs="Times New Roman"/>
        </w:rPr>
        <w:tab/>
        <w:t xml:space="preserve">6                                      </w:t>
      </w:r>
      <w:r w:rsidRPr="00CA4802">
        <w:rPr>
          <w:rFonts w:ascii="Times New Roman" w:hAnsi="Times New Roman" w:cs="Times New Roman"/>
          <w:b/>
        </w:rPr>
        <w:t>TERM</w:t>
      </w:r>
      <w:r w:rsidRPr="00CA4802">
        <w:rPr>
          <w:rFonts w:ascii="Times New Roman" w:hAnsi="Times New Roman" w:cs="Times New Roman"/>
        </w:rPr>
        <w:t xml:space="preserve">: 2                                         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 xml:space="preserve"> YEAR</w:t>
      </w:r>
      <w:r w:rsidRPr="00CA4802">
        <w:rPr>
          <w:rFonts w:ascii="Times New Roman" w:hAnsi="Times New Roman" w:cs="Times New Roman"/>
        </w:rPr>
        <w:t>: 2018</w:t>
      </w: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/>
      </w:tblPr>
      <w:tblGrid>
        <w:gridCol w:w="963"/>
        <w:gridCol w:w="2961"/>
        <w:gridCol w:w="2704"/>
        <w:gridCol w:w="1992"/>
        <w:gridCol w:w="2163"/>
        <w:gridCol w:w="2393"/>
      </w:tblGrid>
      <w:tr w:rsidR="0081615C" w:rsidRPr="00CA4802" w:rsidTr="0039459F"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GENERAL OUTCOMES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METHODS</w:t>
            </w: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L / T RESOURCES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81615C" w:rsidRPr="00CA4802" w:rsidTr="0039459F"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DECIMALS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Multiplying  decimals by a decimal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Problems involving multiplication of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Dividing  a whole number by decimals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Enrich learners understanding  mathematical concepts on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Solving mathematical challenges in everyday life   through  problem solving 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Scales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Number cards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primary Mathematics grade 6 pps   book page  37-40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Grade  6 mathematics syllabus </w:t>
            </w:r>
          </w:p>
        </w:tc>
      </w:tr>
      <w:tr w:rsidR="0081615C" w:rsidRPr="00CA4802" w:rsidTr="0039459F"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DECIMALS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-Problems  on division of whole numbers by decimals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Dividing decimals by whole numbers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Dividing a decimal by a decimal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Assessment</w:t>
            </w: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-Enrich learners understanding  mathematical concepts on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Container of water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String  ,ruler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Mk primary mathematic grade 6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primary Mathematics grade 6 pps   book page  41-43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 6 mathematics syllabus</w:t>
            </w:r>
          </w:p>
        </w:tc>
      </w:tr>
      <w:tr w:rsidR="0081615C" w:rsidRPr="00CA4802" w:rsidTr="0039459F"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APPROXIMATION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Problems on division of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whole numbers by decimals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Dividing  decimals  by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whole  numbers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Rounding off to the nearest  unit(whole)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Rounding off to the nearest ten one decimal place</w:t>
            </w: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Enrich learners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understanding 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Mathematical concepts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on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Number cards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Number strips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primary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Mathematic grade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pps book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Mk primary Mathematics grade 6 pps   book page  44-46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 6 Mathematics syllabus</w:t>
            </w:r>
          </w:p>
        </w:tc>
      </w:tr>
      <w:tr w:rsidR="0081615C" w:rsidRPr="00CA4802" w:rsidTr="0039459F"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APPROXIMATION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Rounding off to the nearest  hundredth(two places of decimals)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Rounding off to the nearest  thousands(three places of decimals)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Rounding off in real life.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    Rounding  approximation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   to measurement</w:t>
            </w: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Enrich learners understanding  mathematical concepts on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Sheets Of Papers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with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Clock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Learners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   Scale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MK primary Mathematics grade 6 pps   book page  47-50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Grade  6 Mathematics syllabus</w:t>
            </w:r>
          </w:p>
        </w:tc>
      </w:tr>
      <w:tr w:rsidR="0081615C" w:rsidRPr="00CA4802" w:rsidTr="0039459F"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RATIO AND PROPORTION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Describing  ratio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    Describing direct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    proportion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    Relating ratio to direct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    proportion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    Relating  ratio  and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   proportion  to patterns,  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   relation and mapping</w:t>
            </w: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Enrich learners understanding  mathematical concepts on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 Primary  Grade 6 Pps Book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Exercise Book Pens, Pencils Learners.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Number Cards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Mk Primary Mathematics Grade 6 Pps   Book Page  51-54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Grade  6 Mathematics Syllabus</w:t>
            </w:r>
          </w:p>
        </w:tc>
      </w:tr>
      <w:tr w:rsidR="0081615C" w:rsidRPr="00CA4802" w:rsidTr="0039459F"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RATIO AND PROPORTION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Reducing ratio to the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lowest terms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Using unitary and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proportion methods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Real life problems involving  a direct proportion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Using involving  buying </w:t>
            </w: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Enrich learners understanding  mathematical concepts on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Copies of newspapers  with  foreign   exchange rates ,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Counters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tins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primary Mathematics grade 6 pps   book page  55-58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 6 mathematics syllabus</w:t>
            </w:r>
          </w:p>
        </w:tc>
      </w:tr>
      <w:tr w:rsidR="0081615C" w:rsidRPr="00CA4802" w:rsidTr="0039459F">
        <w:trPr>
          <w:trHeight w:val="929"/>
        </w:trPr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RATIO AND PROPORTION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Using exchange rate involving  selling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- SOCIAL AND COMMERCIAL ARITHMETIC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Describing cost price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Calculating  profits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mid- term assessment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Enrich learners understanding  mathematical concepts on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Newspapers  with  foreign   exchange rates ,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-counters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tins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primary mathematics grade 6 pps   book page  59-63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 6 mathematics syllabus</w:t>
            </w:r>
          </w:p>
        </w:tc>
      </w:tr>
      <w:tr w:rsidR="0081615C" w:rsidRPr="00CA4802" w:rsidTr="0039459F">
        <w:trPr>
          <w:trHeight w:val="778"/>
        </w:trPr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SOCIAL AND COMMERCIAL ARITHMETIC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Calculating  loss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Calculating  selling price  when loss or  profit is given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Calculating  buying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(cost price)when profit is given</w:t>
            </w: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 Enrich learners understanding  mathematical concepts on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A chart  showing  exchange rates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Mk primary Mathematics grade 6 pps   book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MK Primary Mathematics grade 6 pps   book page  64-67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Grade  6 mathematics syllabus</w:t>
            </w:r>
          </w:p>
        </w:tc>
      </w:tr>
      <w:tr w:rsidR="0081615C" w:rsidRPr="00CA4802" w:rsidTr="0039459F">
        <w:trPr>
          <w:trHeight w:val="905"/>
        </w:trPr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SOCIAL AND COMMERCIAL ARITHMETIC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Find simple interest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Calculating amount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Calculating  percentage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Profit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Find percentage loss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Calculating  discount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Enrich learners understanding  Mathematical concepts on decimals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Foreign   exchange rates ,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Counters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A chart showing  an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illustration on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simple interest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Primary Mathematics grade 6 pps   book page 68-73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 6 Mathematics syllabus</w:t>
            </w:r>
          </w:p>
        </w:tc>
      </w:tr>
      <w:tr w:rsidR="0081615C" w:rsidRPr="00CA4802" w:rsidTr="0039459F">
        <w:trPr>
          <w:trHeight w:val="796"/>
        </w:trPr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SOCIAL AND COMMERCIAL ARITHMETIC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Calculating  average and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fares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Interpreting tables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involving distances  and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time –interpreting  distance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on charts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STATISTICS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Finding simple  average  assessment (</w:t>
            </w:r>
            <w:r w:rsidRPr="00CA4802">
              <w:rPr>
                <w:rFonts w:ascii="Times New Roman" w:hAnsi="Times New Roman" w:cs="Times New Roman"/>
                <w:i/>
                <w:sz w:val="24"/>
                <w:szCs w:val="24"/>
              </w:rPr>
              <w:t>SOCIAL AND  COMMON ARITHMETIC)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Enrich learners understanding  mathematical concepts on decimals</w:t>
            </w:r>
          </w:p>
          <w:p w:rsidR="0081615C" w:rsidRPr="00CA4802" w:rsidRDefault="0081615C" w:rsidP="00C404B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Solving mathematical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challenges in everyday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 life   through  problem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Quiz</w:t>
            </w: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primary Mathematics grade 6 pps   book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 chart showing the bus fares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MK primary mathematics grade 6 pps   book page  74-78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Grade  6 Mathematics syllabus</w:t>
            </w:r>
          </w:p>
        </w:tc>
      </w:tr>
      <w:tr w:rsidR="0081615C" w:rsidRPr="00CA4802" w:rsidTr="0039459F">
        <w:trPr>
          <w:trHeight w:val="360"/>
        </w:trPr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STATISTICS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Working  out problems  involving averages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Calculating  median , range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 and means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Finding model, frequency,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and mean.</w:t>
            </w: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primary Mathematics grade 6 pps   book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-Mark schedule</w:t>
            </w: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Primary Mathematics grade 6 pps   book page  79-82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Grade  6 Mathematics syllabus</w:t>
            </w:r>
          </w:p>
        </w:tc>
      </w:tr>
      <w:tr w:rsidR="0081615C" w:rsidRPr="00CA4802" w:rsidTr="0039459F">
        <w:trPr>
          <w:trHeight w:val="314"/>
        </w:trPr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4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STATISTICS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Finding model, frequency,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and mean.</w:t>
            </w:r>
          </w:p>
        </w:tc>
        <w:tc>
          <w:tcPr>
            <w:tcW w:w="102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mathematical challenges in everyday life   through  problem solving</w:t>
            </w:r>
          </w:p>
        </w:tc>
        <w:tc>
          <w:tcPr>
            <w:tcW w:w="756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Pairs Work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primary Mathematics grade 6 pps   book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Primary Mathematics grade 6 pps   book page  79-82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Grade  6 Mathematics syllabus</w:t>
            </w:r>
          </w:p>
        </w:tc>
      </w:tr>
      <w:tr w:rsidR="0081615C" w:rsidRPr="00CA4802" w:rsidTr="0039459F">
        <w:trPr>
          <w:trHeight w:val="348"/>
        </w:trPr>
        <w:tc>
          <w:tcPr>
            <w:tcW w:w="365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5" w:type="pct"/>
            <w:gridSpan w:val="5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</w:rPr>
              <w:t>END OF TERM TESTS, REVISION AND COMPILATION OF RESULTS</w:t>
            </w:r>
          </w:p>
        </w:tc>
      </w:tr>
    </w:tbl>
    <w:p w:rsidR="002C1EDE" w:rsidRDefault="002C1EDE" w:rsidP="0039459F">
      <w:pPr>
        <w:rPr>
          <w:b/>
          <w:sz w:val="24"/>
          <w:szCs w:val="24"/>
        </w:rPr>
      </w:pPr>
    </w:p>
    <w:p w:rsidR="0039459F" w:rsidRDefault="0039459F" w:rsidP="003945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39459F" w:rsidRDefault="0039459F" w:rsidP="0039459F">
      <w:pPr>
        <w:tabs>
          <w:tab w:val="left" w:pos="6714"/>
        </w:tabs>
      </w:pPr>
    </w:p>
    <w:p w:rsidR="0081615C" w:rsidRPr="00CA4802" w:rsidRDefault="0081615C" w:rsidP="0081615C">
      <w:pPr>
        <w:rPr>
          <w:rFonts w:ascii="Times New Roman" w:hAnsi="Times New Roman" w:cs="Times New Roman"/>
          <w:sz w:val="36"/>
          <w:szCs w:val="36"/>
        </w:rPr>
      </w:pPr>
    </w:p>
    <w:p w:rsidR="0081615C" w:rsidRPr="00CA4802" w:rsidRDefault="0081615C" w:rsidP="0081615C">
      <w:pPr>
        <w:rPr>
          <w:rFonts w:ascii="Times New Roman" w:hAnsi="Times New Roman" w:cs="Times New Roman"/>
          <w:sz w:val="36"/>
          <w:szCs w:val="36"/>
        </w:rPr>
      </w:pPr>
    </w:p>
    <w:p w:rsidR="0081615C" w:rsidRDefault="0081615C" w:rsidP="0081615C">
      <w:pPr>
        <w:rPr>
          <w:rFonts w:ascii="Times New Roman" w:hAnsi="Times New Roman" w:cs="Times New Roman"/>
          <w:sz w:val="36"/>
          <w:szCs w:val="36"/>
        </w:rPr>
      </w:pPr>
    </w:p>
    <w:p w:rsidR="002C1EDE" w:rsidRPr="00CA4802" w:rsidRDefault="002C1EDE" w:rsidP="0081615C">
      <w:pPr>
        <w:rPr>
          <w:rFonts w:ascii="Times New Roman" w:hAnsi="Times New Roman" w:cs="Times New Roman"/>
          <w:sz w:val="36"/>
          <w:szCs w:val="36"/>
        </w:rPr>
      </w:pPr>
    </w:p>
    <w:p w:rsidR="0081615C" w:rsidRDefault="0081615C" w:rsidP="00C73E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3E59" w:rsidRPr="00CA4802" w:rsidRDefault="00C73E59" w:rsidP="00C73E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15C" w:rsidRPr="00CA4802" w:rsidRDefault="0081615C" w:rsidP="00816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02">
        <w:rPr>
          <w:rFonts w:ascii="Times New Roman" w:hAnsi="Times New Roman" w:cs="Times New Roman"/>
          <w:b/>
          <w:sz w:val="24"/>
          <w:szCs w:val="24"/>
        </w:rPr>
        <w:t>MINISTRY OF GENERAL EDUCATION</w:t>
      </w:r>
    </w:p>
    <w:p w:rsidR="0081615C" w:rsidRPr="00CA4802" w:rsidRDefault="0081615C" w:rsidP="00816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02">
        <w:rPr>
          <w:rFonts w:ascii="Times New Roman" w:hAnsi="Times New Roman" w:cs="Times New Roman"/>
          <w:b/>
          <w:sz w:val="24"/>
          <w:szCs w:val="24"/>
        </w:rPr>
        <w:t>SOUTHERN PROVINCE</w:t>
      </w:r>
    </w:p>
    <w:p w:rsidR="0081615C" w:rsidRPr="00CA4802" w:rsidRDefault="0081615C" w:rsidP="00816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02">
        <w:rPr>
          <w:rFonts w:ascii="Times New Roman" w:hAnsi="Times New Roman" w:cs="Times New Roman"/>
          <w:b/>
          <w:sz w:val="24"/>
          <w:szCs w:val="24"/>
        </w:rPr>
        <w:t>SCHEMES OF WORK</w:t>
      </w: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b/>
          <w:sz w:val="24"/>
          <w:szCs w:val="24"/>
        </w:rPr>
        <w:t>SUBJECT</w:t>
      </w:r>
      <w:r w:rsidRPr="00CA4802">
        <w:rPr>
          <w:rFonts w:ascii="Times New Roman" w:hAnsi="Times New Roman" w:cs="Times New Roman"/>
          <w:sz w:val="24"/>
          <w:szCs w:val="24"/>
        </w:rPr>
        <w:t>:</w:t>
      </w:r>
      <w:r w:rsidRPr="00CA4802">
        <w:rPr>
          <w:rFonts w:ascii="Times New Roman" w:hAnsi="Times New Roman" w:cs="Times New Roman"/>
          <w:sz w:val="24"/>
          <w:szCs w:val="24"/>
        </w:rPr>
        <w:tab/>
        <w:t xml:space="preserve">MATHEMATICS   </w:t>
      </w: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b/>
          <w:sz w:val="24"/>
          <w:szCs w:val="24"/>
        </w:rPr>
        <w:t xml:space="preserve"> GRADE</w:t>
      </w:r>
      <w:r w:rsidRPr="00CA4802">
        <w:rPr>
          <w:rFonts w:ascii="Times New Roman" w:hAnsi="Times New Roman" w:cs="Times New Roman"/>
          <w:sz w:val="24"/>
          <w:szCs w:val="24"/>
        </w:rPr>
        <w:t xml:space="preserve">: </w:t>
      </w:r>
      <w:r w:rsidRPr="00CA4802">
        <w:rPr>
          <w:rFonts w:ascii="Times New Roman" w:hAnsi="Times New Roman" w:cs="Times New Roman"/>
          <w:sz w:val="24"/>
          <w:szCs w:val="24"/>
        </w:rPr>
        <w:tab/>
        <w:t xml:space="preserve">6                                      </w:t>
      </w:r>
      <w:r w:rsidRPr="00CA4802">
        <w:rPr>
          <w:rFonts w:ascii="Times New Roman" w:hAnsi="Times New Roman" w:cs="Times New Roman"/>
          <w:b/>
          <w:sz w:val="24"/>
          <w:szCs w:val="24"/>
        </w:rPr>
        <w:t>TERM</w:t>
      </w:r>
      <w:r w:rsidRPr="00CA4802">
        <w:rPr>
          <w:rFonts w:ascii="Times New Roman" w:hAnsi="Times New Roman" w:cs="Times New Roman"/>
          <w:sz w:val="24"/>
          <w:szCs w:val="24"/>
        </w:rPr>
        <w:t xml:space="preserve">: 3                </w:t>
      </w:r>
      <w:r w:rsidR="00C73E59">
        <w:rPr>
          <w:rFonts w:ascii="Times New Roman" w:hAnsi="Times New Roman" w:cs="Times New Roman"/>
          <w:sz w:val="24"/>
          <w:szCs w:val="24"/>
        </w:rPr>
        <w:tab/>
      </w:r>
      <w:r w:rsidR="00C73E59">
        <w:rPr>
          <w:rFonts w:ascii="Times New Roman" w:hAnsi="Times New Roman" w:cs="Times New Roman"/>
          <w:sz w:val="24"/>
          <w:szCs w:val="24"/>
        </w:rPr>
        <w:tab/>
      </w:r>
      <w:r w:rsidR="00C73E59">
        <w:rPr>
          <w:rFonts w:ascii="Times New Roman" w:hAnsi="Times New Roman" w:cs="Times New Roman"/>
          <w:sz w:val="24"/>
          <w:szCs w:val="24"/>
        </w:rPr>
        <w:tab/>
      </w:r>
      <w:r w:rsidR="00C73E59">
        <w:rPr>
          <w:rFonts w:ascii="Times New Roman" w:hAnsi="Times New Roman" w:cs="Times New Roman"/>
          <w:sz w:val="24"/>
          <w:szCs w:val="24"/>
        </w:rPr>
        <w:tab/>
      </w:r>
      <w:r w:rsidR="00C73E59">
        <w:rPr>
          <w:rFonts w:ascii="Times New Roman" w:hAnsi="Times New Roman" w:cs="Times New Roman"/>
          <w:sz w:val="24"/>
          <w:szCs w:val="24"/>
        </w:rPr>
        <w:tab/>
      </w:r>
      <w:r w:rsidR="00C73E59">
        <w:rPr>
          <w:rFonts w:ascii="Times New Roman" w:hAnsi="Times New Roman" w:cs="Times New Roman"/>
          <w:sz w:val="24"/>
          <w:szCs w:val="24"/>
        </w:rPr>
        <w:tab/>
      </w:r>
      <w:r w:rsidRPr="00CA4802">
        <w:rPr>
          <w:rFonts w:ascii="Times New Roman" w:hAnsi="Times New Roman" w:cs="Times New Roman"/>
          <w:b/>
          <w:sz w:val="24"/>
          <w:szCs w:val="24"/>
        </w:rPr>
        <w:t>YEAR</w:t>
      </w:r>
      <w:r w:rsidRPr="00CA4802">
        <w:rPr>
          <w:rFonts w:ascii="Times New Roman" w:hAnsi="Times New Roman" w:cs="Times New Roman"/>
          <w:sz w:val="24"/>
          <w:szCs w:val="24"/>
        </w:rPr>
        <w:t>: 2018</w:t>
      </w:r>
    </w:p>
    <w:p w:rsidR="0081615C" w:rsidRPr="00CA4802" w:rsidRDefault="0081615C" w:rsidP="0081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57" w:type="pct"/>
        <w:tblLook w:val="04A0"/>
      </w:tblPr>
      <w:tblGrid>
        <w:gridCol w:w="963"/>
        <w:gridCol w:w="3084"/>
        <w:gridCol w:w="3153"/>
        <w:gridCol w:w="2114"/>
        <w:gridCol w:w="2007"/>
        <w:gridCol w:w="2005"/>
      </w:tblGrid>
      <w:tr w:rsidR="0081615C" w:rsidRPr="00CA4802" w:rsidTr="00C404B7"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GENERAL OUTCOMES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METHODS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T / L RESOURCES</w:t>
            </w: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81615C" w:rsidRPr="00CA4802" w:rsidTr="00C404B7"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INEAR EQUATION IN ONE VARIABLE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Writing open sentence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solving equations by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subtracting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 Forming  and solving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equations by subtracting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Developing algebraic,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geometry and arithmetic 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Demonstration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-Tins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-Pen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-Sticks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Wall Chart</w:t>
            </w: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pg-83-85</w:t>
            </w:r>
          </w:p>
        </w:tc>
      </w:tr>
      <w:tr w:rsidR="0081615C" w:rsidRPr="00CA4802" w:rsidTr="00C404B7"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LINEAR EQUATION IN one variable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Forming and solving equation  by subtracting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-Solving equation 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Developing algebraic ,geometry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  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   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-Tins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-Pen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-Sticks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Wall Chart</w:t>
            </w: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pg-86-88</w:t>
            </w:r>
          </w:p>
        </w:tc>
      </w:tr>
      <w:tr w:rsidR="0081615C" w:rsidRPr="00CA4802" w:rsidTr="00C404B7"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LINEAR EQUATION IN ONE VARIABLE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Finding unknown sides of a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Solving equations involving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fractions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Finding the  unknown sides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when given perimeter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Solve mathematics,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challenges in everyday life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Template of squares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Wall chart with a square divided into small square</w:t>
            </w: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pg-89-91</w:t>
            </w:r>
          </w:p>
        </w:tc>
      </w:tr>
      <w:tr w:rsidR="0081615C" w:rsidRPr="00CA4802" w:rsidTr="00C404B7"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LINEAR EQUATION IN ONE VARIABLE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Finding  the unknown  side of a rectangle when area is given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Finding the missing  side  when given volume of the cuboid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Assessment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 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  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Template of rectangle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Sticks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Wall chart</w:t>
            </w: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pg-92-94</w:t>
            </w:r>
          </w:p>
        </w:tc>
      </w:tr>
      <w:tr w:rsidR="0081615C" w:rsidRPr="00CA4802" w:rsidTr="00C404B7"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PLANE SHAPE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Identifying regular  polygons up  to six sides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Describe  regular  polygons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Square  and rectangle cut out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A chart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Cartoon boxes</w:t>
            </w: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pg-95-96</w:t>
            </w:r>
          </w:p>
        </w:tc>
      </w:tr>
      <w:tr w:rsidR="0081615C" w:rsidRPr="00CA4802" w:rsidTr="00C404B7"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PLANE SHAPE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Constructing  a regular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polygon of a given side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Constructing  a regular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pentagon of a given radius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Ruler , Pair compass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Protractor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A  pencil</w:t>
            </w: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pg-97-98</w:t>
            </w:r>
          </w:p>
        </w:tc>
      </w:tr>
      <w:tr w:rsidR="0081615C" w:rsidRPr="00CA4802" w:rsidTr="00C404B7">
        <w:trPr>
          <w:trHeight w:val="2043"/>
        </w:trPr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PLANE SHAPE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Constructing a regular hexagon of a given side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Constructing  a regular hexagon of a given radius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Mid-term assessment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Developing, algebra,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Ruler , pair compass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Protractor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 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Strings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pg-99-101</w:t>
            </w:r>
          </w:p>
        </w:tc>
      </w:tr>
      <w:tr w:rsidR="0081615C" w:rsidRPr="00CA4802" w:rsidTr="00C404B7">
        <w:trPr>
          <w:trHeight w:val="255"/>
        </w:trPr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MEASUREMENT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Face, vertices ,edges  of a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solids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Finding the total length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 of the edge of cube  and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cuboid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Ruler , pair compass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Protractor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 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Strings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-mk mathematics grade 6 pps book pg-102-104</w:t>
            </w:r>
          </w:p>
        </w:tc>
      </w:tr>
      <w:tr w:rsidR="0081615C" w:rsidRPr="00CA4802" w:rsidTr="00C404B7">
        <w:trPr>
          <w:trHeight w:val="174"/>
        </w:trPr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MEASUREMENT</w:t>
            </w:r>
          </w:p>
          <w:p w:rsidR="0081615C" w:rsidRPr="00CA4802" w:rsidRDefault="0081615C" w:rsidP="00C404B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Finding the total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Surface area of  cubes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and cuboid.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    Explain the meaning of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speed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   Finding speech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Developing algebraic,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geometry and arithmetic  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Solve mathematics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challenges in everyday life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Ruler , pair compass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Protractor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 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Strings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pg-105-107</w:t>
            </w:r>
          </w:p>
        </w:tc>
      </w:tr>
      <w:tr w:rsidR="0081615C" w:rsidRPr="00CA4802" w:rsidTr="00C404B7">
        <w:trPr>
          <w:trHeight w:val="151"/>
        </w:trPr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MEASUREMEN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Finding distance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problems relating  to distance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Finding time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Ruler , pair compass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Protractor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 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Strings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</w:t>
            </w:r>
          </w:p>
        </w:tc>
      </w:tr>
      <w:tr w:rsidR="0081615C" w:rsidRPr="00CA4802" w:rsidTr="00C404B7">
        <w:trPr>
          <w:trHeight w:val="279"/>
        </w:trPr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MEASUREMEN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problems relating  to distance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Finding time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Ruler , pair compass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Protractor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 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Strings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</w:t>
            </w:r>
          </w:p>
        </w:tc>
      </w:tr>
      <w:tr w:rsidR="0081615C" w:rsidRPr="00CA4802" w:rsidTr="00C404B7">
        <w:trPr>
          <w:trHeight w:val="383"/>
        </w:trPr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MEASUREMEN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Finding distance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Solving problems relating  to distance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Finding time</w:t>
            </w:r>
          </w:p>
        </w:tc>
        <w:tc>
          <w:tcPr>
            <w:tcW w:w="118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Developing algebraic, geometry and arithmetic   skills in mathematics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Solve mathematics challenges in everyday life through problem solving</w:t>
            </w:r>
          </w:p>
        </w:tc>
        <w:tc>
          <w:tcPr>
            <w:tcW w:w="79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Discussion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Demonstration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</w:tc>
        <w:tc>
          <w:tcPr>
            <w:tcW w:w="758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- MK Mathematics pps book 6 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Ruler , pair compass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Protractor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A  pencil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Strings</w:t>
            </w:r>
            <w:bookmarkStart w:id="0" w:name="_GoBack"/>
            <w:bookmarkEnd w:id="0"/>
          </w:p>
        </w:tc>
        <w:tc>
          <w:tcPr>
            <w:tcW w:w="75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Grade six syllabus</w:t>
            </w:r>
          </w:p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- MK Mathematics grade 6 pps book pg-</w:t>
            </w:r>
          </w:p>
        </w:tc>
      </w:tr>
      <w:tr w:rsidR="0081615C" w:rsidRPr="00CA4802" w:rsidTr="00C404B7">
        <w:trPr>
          <w:trHeight w:val="430"/>
        </w:trPr>
        <w:tc>
          <w:tcPr>
            <w:tcW w:w="337" w:type="pct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3" w:type="pct"/>
            <w:gridSpan w:val="5"/>
          </w:tcPr>
          <w:p w:rsidR="0081615C" w:rsidRPr="00CA4802" w:rsidRDefault="0081615C" w:rsidP="00C4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</w:rPr>
              <w:t>END OF TERM TESTS, REVISION AND COMPILATION OF RESULTS</w:t>
            </w:r>
          </w:p>
        </w:tc>
      </w:tr>
    </w:tbl>
    <w:p w:rsidR="0081615C" w:rsidRPr="00CA4802" w:rsidRDefault="0081615C" w:rsidP="0081615C">
      <w:pPr>
        <w:rPr>
          <w:rFonts w:ascii="Times New Roman" w:hAnsi="Times New Roman" w:cs="Times New Roman"/>
        </w:rPr>
      </w:pPr>
    </w:p>
    <w:p w:rsidR="009C50F9" w:rsidRPr="0039459F" w:rsidRDefault="0039459F" w:rsidP="0039459F">
      <w:pPr>
        <w:rPr>
          <w:b/>
          <w:sz w:val="24"/>
          <w:szCs w:val="24"/>
        </w:rPr>
      </w:pPr>
      <w:r>
        <w:rPr>
          <w:b/>
          <w:sz w:val="24"/>
          <w:szCs w:val="24"/>
        </w:rPr>
        <w:t>NB: FOR MIDTERM , TESTTWO SUBJECTS PER DAY AND TEACH THE OTHER SUBJECTS   THAT APPEAR ON THE TIME TABLE THAT DAY.</w:t>
      </w:r>
    </w:p>
    <w:sectPr w:rsidR="009C50F9" w:rsidRPr="0039459F" w:rsidSect="00C73E5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3C" w:rsidRDefault="00E3173C" w:rsidP="00634490">
      <w:pPr>
        <w:spacing w:after="0" w:line="240" w:lineRule="auto"/>
      </w:pPr>
      <w:r>
        <w:separator/>
      </w:r>
    </w:p>
  </w:endnote>
  <w:endnote w:type="continuationSeparator" w:id="1">
    <w:p w:rsidR="00E3173C" w:rsidRDefault="00E3173C" w:rsidP="0063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0354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61C" w:rsidRDefault="009577AF">
        <w:pPr>
          <w:pStyle w:val="Footer"/>
        </w:pPr>
        <w:r>
          <w:fldChar w:fldCharType="begin"/>
        </w:r>
        <w:r w:rsidR="00AF661C">
          <w:instrText xml:space="preserve"> PAGE   \* MERGEFORMAT </w:instrText>
        </w:r>
        <w:r>
          <w:fldChar w:fldCharType="separate"/>
        </w:r>
        <w:r w:rsidR="00E317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61C" w:rsidRDefault="00AF6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3C" w:rsidRDefault="00E3173C" w:rsidP="00634490">
      <w:pPr>
        <w:spacing w:after="0" w:line="240" w:lineRule="auto"/>
      </w:pPr>
      <w:r>
        <w:separator/>
      </w:r>
    </w:p>
  </w:footnote>
  <w:footnote w:type="continuationSeparator" w:id="1">
    <w:p w:rsidR="00E3173C" w:rsidRDefault="00E3173C" w:rsidP="0063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0DB"/>
    <w:multiLevelType w:val="hybridMultilevel"/>
    <w:tmpl w:val="B85A093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B7132"/>
    <w:multiLevelType w:val="hybridMultilevel"/>
    <w:tmpl w:val="C71E6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6E4D"/>
    <w:multiLevelType w:val="hybridMultilevel"/>
    <w:tmpl w:val="957A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A18E2"/>
    <w:multiLevelType w:val="hybridMultilevel"/>
    <w:tmpl w:val="7D140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175F08"/>
    <w:multiLevelType w:val="hybridMultilevel"/>
    <w:tmpl w:val="EE443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E17BB"/>
    <w:multiLevelType w:val="hybridMultilevel"/>
    <w:tmpl w:val="2690A8F4"/>
    <w:lvl w:ilvl="0" w:tplc="94B4337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C661C"/>
    <w:multiLevelType w:val="hybridMultilevel"/>
    <w:tmpl w:val="19761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A330B"/>
    <w:multiLevelType w:val="hybridMultilevel"/>
    <w:tmpl w:val="34FAB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447428"/>
    <w:multiLevelType w:val="hybridMultilevel"/>
    <w:tmpl w:val="FBA6B07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12655448"/>
    <w:multiLevelType w:val="hybridMultilevel"/>
    <w:tmpl w:val="EEF83EC2"/>
    <w:lvl w:ilvl="0" w:tplc="FFC82F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EF3C1E"/>
    <w:multiLevelType w:val="hybridMultilevel"/>
    <w:tmpl w:val="07A24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0B5EC1"/>
    <w:multiLevelType w:val="hybridMultilevel"/>
    <w:tmpl w:val="BB7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B613E0"/>
    <w:multiLevelType w:val="hybridMultilevel"/>
    <w:tmpl w:val="BB02C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F53638"/>
    <w:multiLevelType w:val="hybridMultilevel"/>
    <w:tmpl w:val="5C8C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E5996"/>
    <w:multiLevelType w:val="hybridMultilevel"/>
    <w:tmpl w:val="0570F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217A5"/>
    <w:multiLevelType w:val="hybridMultilevel"/>
    <w:tmpl w:val="B7526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90CE3"/>
    <w:multiLevelType w:val="hybridMultilevel"/>
    <w:tmpl w:val="3200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626F9"/>
    <w:multiLevelType w:val="hybridMultilevel"/>
    <w:tmpl w:val="9146A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DC7818"/>
    <w:multiLevelType w:val="hybridMultilevel"/>
    <w:tmpl w:val="FB801AE6"/>
    <w:lvl w:ilvl="0" w:tplc="0F381D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09C19CB"/>
    <w:multiLevelType w:val="hybridMultilevel"/>
    <w:tmpl w:val="59E074AC"/>
    <w:lvl w:ilvl="0" w:tplc="3BFECB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12504"/>
    <w:multiLevelType w:val="hybridMultilevel"/>
    <w:tmpl w:val="6D2E1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E26F1"/>
    <w:multiLevelType w:val="hybridMultilevel"/>
    <w:tmpl w:val="2D1047F8"/>
    <w:lvl w:ilvl="0" w:tplc="C666B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8F609E"/>
    <w:multiLevelType w:val="hybridMultilevel"/>
    <w:tmpl w:val="CB6C8AD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A4C4C"/>
    <w:multiLevelType w:val="hybridMultilevel"/>
    <w:tmpl w:val="797A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B1C3A"/>
    <w:multiLevelType w:val="hybridMultilevel"/>
    <w:tmpl w:val="6FE89C30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4284F"/>
    <w:multiLevelType w:val="hybridMultilevel"/>
    <w:tmpl w:val="666C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17C6B"/>
    <w:multiLevelType w:val="hybridMultilevel"/>
    <w:tmpl w:val="8B1662CE"/>
    <w:lvl w:ilvl="0" w:tplc="91AA8A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94BC0"/>
    <w:multiLevelType w:val="hybridMultilevel"/>
    <w:tmpl w:val="85A4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F4F27"/>
    <w:multiLevelType w:val="hybridMultilevel"/>
    <w:tmpl w:val="C574B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B759C"/>
    <w:multiLevelType w:val="hybridMultilevel"/>
    <w:tmpl w:val="4220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81675"/>
    <w:multiLevelType w:val="hybridMultilevel"/>
    <w:tmpl w:val="8FB24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23755"/>
    <w:multiLevelType w:val="hybridMultilevel"/>
    <w:tmpl w:val="CF6E6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A714A"/>
    <w:multiLevelType w:val="hybridMultilevel"/>
    <w:tmpl w:val="98348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352AD"/>
    <w:multiLevelType w:val="hybridMultilevel"/>
    <w:tmpl w:val="F342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65873"/>
    <w:multiLevelType w:val="hybridMultilevel"/>
    <w:tmpl w:val="06DC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D21A4"/>
    <w:multiLevelType w:val="hybridMultilevel"/>
    <w:tmpl w:val="390AA02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B0197"/>
    <w:multiLevelType w:val="hybridMultilevel"/>
    <w:tmpl w:val="D1A67870"/>
    <w:lvl w:ilvl="0" w:tplc="B900C4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97105"/>
    <w:multiLevelType w:val="hybridMultilevel"/>
    <w:tmpl w:val="1F24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C17D4"/>
    <w:multiLevelType w:val="hybridMultilevel"/>
    <w:tmpl w:val="9AC8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64F3E"/>
    <w:multiLevelType w:val="hybridMultilevel"/>
    <w:tmpl w:val="955ED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97B64"/>
    <w:multiLevelType w:val="hybridMultilevel"/>
    <w:tmpl w:val="2134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12"/>
  </w:num>
  <w:num w:numId="5">
    <w:abstractNumId w:val="29"/>
  </w:num>
  <w:num w:numId="6">
    <w:abstractNumId w:val="25"/>
  </w:num>
  <w:num w:numId="7">
    <w:abstractNumId w:val="8"/>
  </w:num>
  <w:num w:numId="8">
    <w:abstractNumId w:val="7"/>
  </w:num>
  <w:num w:numId="9">
    <w:abstractNumId w:val="6"/>
  </w:num>
  <w:num w:numId="10">
    <w:abstractNumId w:val="34"/>
  </w:num>
  <w:num w:numId="11">
    <w:abstractNumId w:val="2"/>
  </w:num>
  <w:num w:numId="12">
    <w:abstractNumId w:val="23"/>
  </w:num>
  <w:num w:numId="13">
    <w:abstractNumId w:val="13"/>
  </w:num>
  <w:num w:numId="14">
    <w:abstractNumId w:val="38"/>
  </w:num>
  <w:num w:numId="15">
    <w:abstractNumId w:val="16"/>
  </w:num>
  <w:num w:numId="16">
    <w:abstractNumId w:val="9"/>
  </w:num>
  <w:num w:numId="17">
    <w:abstractNumId w:val="5"/>
  </w:num>
  <w:num w:numId="18">
    <w:abstractNumId w:val="17"/>
  </w:num>
  <w:num w:numId="19">
    <w:abstractNumId w:val="11"/>
  </w:num>
  <w:num w:numId="20">
    <w:abstractNumId w:val="40"/>
  </w:num>
  <w:num w:numId="21">
    <w:abstractNumId w:val="37"/>
  </w:num>
  <w:num w:numId="22">
    <w:abstractNumId w:val="39"/>
  </w:num>
  <w:num w:numId="23">
    <w:abstractNumId w:val="32"/>
  </w:num>
  <w:num w:numId="24">
    <w:abstractNumId w:val="1"/>
  </w:num>
  <w:num w:numId="25">
    <w:abstractNumId w:val="15"/>
  </w:num>
  <w:num w:numId="26">
    <w:abstractNumId w:val="14"/>
  </w:num>
  <w:num w:numId="27">
    <w:abstractNumId w:val="20"/>
  </w:num>
  <w:num w:numId="28">
    <w:abstractNumId w:val="27"/>
  </w:num>
  <w:num w:numId="29">
    <w:abstractNumId w:val="28"/>
  </w:num>
  <w:num w:numId="30">
    <w:abstractNumId w:val="30"/>
  </w:num>
  <w:num w:numId="31">
    <w:abstractNumId w:val="33"/>
  </w:num>
  <w:num w:numId="32">
    <w:abstractNumId w:val="4"/>
  </w:num>
  <w:num w:numId="33">
    <w:abstractNumId w:val="24"/>
  </w:num>
  <w:num w:numId="34">
    <w:abstractNumId w:val="22"/>
  </w:num>
  <w:num w:numId="35">
    <w:abstractNumId w:val="35"/>
  </w:num>
  <w:num w:numId="36">
    <w:abstractNumId w:val="0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"/>
  </w:num>
  <w:num w:numId="40">
    <w:abstractNumId w:val="19"/>
  </w:num>
  <w:num w:numId="41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490"/>
    <w:rsid w:val="00002688"/>
    <w:rsid w:val="00007408"/>
    <w:rsid w:val="00013A9C"/>
    <w:rsid w:val="000559BC"/>
    <w:rsid w:val="00065AB4"/>
    <w:rsid w:val="00072774"/>
    <w:rsid w:val="00074B34"/>
    <w:rsid w:val="000804D3"/>
    <w:rsid w:val="000860B9"/>
    <w:rsid w:val="00087EA7"/>
    <w:rsid w:val="000A500A"/>
    <w:rsid w:val="000E7A11"/>
    <w:rsid w:val="00112BD7"/>
    <w:rsid w:val="00115002"/>
    <w:rsid w:val="00116627"/>
    <w:rsid w:val="00142A8A"/>
    <w:rsid w:val="00157D6E"/>
    <w:rsid w:val="0017569E"/>
    <w:rsid w:val="0017608E"/>
    <w:rsid w:val="001822B8"/>
    <w:rsid w:val="00191500"/>
    <w:rsid w:val="00193EB6"/>
    <w:rsid w:val="001A703B"/>
    <w:rsid w:val="001B03C9"/>
    <w:rsid w:val="001B226F"/>
    <w:rsid w:val="001D525F"/>
    <w:rsid w:val="001E0A5A"/>
    <w:rsid w:val="001E4FE9"/>
    <w:rsid w:val="001E51B2"/>
    <w:rsid w:val="001F3EBA"/>
    <w:rsid w:val="001F6BA8"/>
    <w:rsid w:val="00200151"/>
    <w:rsid w:val="0021181A"/>
    <w:rsid w:val="00213A63"/>
    <w:rsid w:val="002326D1"/>
    <w:rsid w:val="00241573"/>
    <w:rsid w:val="00250FCF"/>
    <w:rsid w:val="00251277"/>
    <w:rsid w:val="002637C7"/>
    <w:rsid w:val="002649D3"/>
    <w:rsid w:val="00271102"/>
    <w:rsid w:val="00287E90"/>
    <w:rsid w:val="00293611"/>
    <w:rsid w:val="002A07E6"/>
    <w:rsid w:val="002A64DE"/>
    <w:rsid w:val="002C1EDE"/>
    <w:rsid w:val="002C65D7"/>
    <w:rsid w:val="002E5B8F"/>
    <w:rsid w:val="0030055D"/>
    <w:rsid w:val="00306050"/>
    <w:rsid w:val="00333AE5"/>
    <w:rsid w:val="00351FAC"/>
    <w:rsid w:val="003719F4"/>
    <w:rsid w:val="00371DE7"/>
    <w:rsid w:val="00382940"/>
    <w:rsid w:val="00392326"/>
    <w:rsid w:val="0039459F"/>
    <w:rsid w:val="003A3EF4"/>
    <w:rsid w:val="003A61E4"/>
    <w:rsid w:val="003C74E2"/>
    <w:rsid w:val="003D0F0E"/>
    <w:rsid w:val="003E0701"/>
    <w:rsid w:val="003F4F7A"/>
    <w:rsid w:val="004132C5"/>
    <w:rsid w:val="00413A5F"/>
    <w:rsid w:val="00415AC5"/>
    <w:rsid w:val="004162A5"/>
    <w:rsid w:val="004177EF"/>
    <w:rsid w:val="00423279"/>
    <w:rsid w:val="004249E7"/>
    <w:rsid w:val="00434C55"/>
    <w:rsid w:val="00470AD3"/>
    <w:rsid w:val="00472FBD"/>
    <w:rsid w:val="00474D70"/>
    <w:rsid w:val="00475563"/>
    <w:rsid w:val="0048526A"/>
    <w:rsid w:val="00490CDF"/>
    <w:rsid w:val="004973A4"/>
    <w:rsid w:val="004A22FF"/>
    <w:rsid w:val="004B008C"/>
    <w:rsid w:val="004C0F72"/>
    <w:rsid w:val="004D7109"/>
    <w:rsid w:val="004D7D99"/>
    <w:rsid w:val="004E059E"/>
    <w:rsid w:val="0051452D"/>
    <w:rsid w:val="00524E5C"/>
    <w:rsid w:val="00527A52"/>
    <w:rsid w:val="0054576D"/>
    <w:rsid w:val="00552F2C"/>
    <w:rsid w:val="005634C8"/>
    <w:rsid w:val="00575A5B"/>
    <w:rsid w:val="005942AB"/>
    <w:rsid w:val="00596AB4"/>
    <w:rsid w:val="005C1683"/>
    <w:rsid w:val="005C5924"/>
    <w:rsid w:val="006061A4"/>
    <w:rsid w:val="006157F9"/>
    <w:rsid w:val="0062545C"/>
    <w:rsid w:val="00633F69"/>
    <w:rsid w:val="00634490"/>
    <w:rsid w:val="006607CF"/>
    <w:rsid w:val="00664F81"/>
    <w:rsid w:val="006669B4"/>
    <w:rsid w:val="00670F3F"/>
    <w:rsid w:val="0068377B"/>
    <w:rsid w:val="00685EF0"/>
    <w:rsid w:val="006864B2"/>
    <w:rsid w:val="006C33B8"/>
    <w:rsid w:val="006E1C80"/>
    <w:rsid w:val="006E2310"/>
    <w:rsid w:val="006E65AE"/>
    <w:rsid w:val="006F49DA"/>
    <w:rsid w:val="00704E73"/>
    <w:rsid w:val="00710B40"/>
    <w:rsid w:val="00712390"/>
    <w:rsid w:val="007315F4"/>
    <w:rsid w:val="0074432F"/>
    <w:rsid w:val="007450C9"/>
    <w:rsid w:val="007608CD"/>
    <w:rsid w:val="007763C0"/>
    <w:rsid w:val="00780F8A"/>
    <w:rsid w:val="007B2603"/>
    <w:rsid w:val="007B3FFF"/>
    <w:rsid w:val="007D6364"/>
    <w:rsid w:val="007F041B"/>
    <w:rsid w:val="007F3D8E"/>
    <w:rsid w:val="008003C1"/>
    <w:rsid w:val="0081615C"/>
    <w:rsid w:val="00842D44"/>
    <w:rsid w:val="00854141"/>
    <w:rsid w:val="008559F5"/>
    <w:rsid w:val="0086029F"/>
    <w:rsid w:val="00866F56"/>
    <w:rsid w:val="00875AD3"/>
    <w:rsid w:val="0087605D"/>
    <w:rsid w:val="00883AB9"/>
    <w:rsid w:val="00895B22"/>
    <w:rsid w:val="008C1C90"/>
    <w:rsid w:val="008C5EC4"/>
    <w:rsid w:val="008C7BF2"/>
    <w:rsid w:val="008E0421"/>
    <w:rsid w:val="00902C83"/>
    <w:rsid w:val="00903FC8"/>
    <w:rsid w:val="00917924"/>
    <w:rsid w:val="0093204C"/>
    <w:rsid w:val="0093418F"/>
    <w:rsid w:val="009577AF"/>
    <w:rsid w:val="009600D6"/>
    <w:rsid w:val="0097307C"/>
    <w:rsid w:val="00974BEF"/>
    <w:rsid w:val="00983E75"/>
    <w:rsid w:val="009A3B55"/>
    <w:rsid w:val="009B7AD5"/>
    <w:rsid w:val="009C50F9"/>
    <w:rsid w:val="009D3DBE"/>
    <w:rsid w:val="009D5593"/>
    <w:rsid w:val="009F4875"/>
    <w:rsid w:val="009F7E6E"/>
    <w:rsid w:val="00A020B1"/>
    <w:rsid w:val="00A17C4B"/>
    <w:rsid w:val="00A3164D"/>
    <w:rsid w:val="00A53F6F"/>
    <w:rsid w:val="00A64A28"/>
    <w:rsid w:val="00AA6ACA"/>
    <w:rsid w:val="00AC497C"/>
    <w:rsid w:val="00AD1C5D"/>
    <w:rsid w:val="00AF057C"/>
    <w:rsid w:val="00AF661C"/>
    <w:rsid w:val="00B03AE6"/>
    <w:rsid w:val="00B119FC"/>
    <w:rsid w:val="00B35D57"/>
    <w:rsid w:val="00B51B7C"/>
    <w:rsid w:val="00B61D80"/>
    <w:rsid w:val="00B65F6C"/>
    <w:rsid w:val="00B82691"/>
    <w:rsid w:val="00BB51EE"/>
    <w:rsid w:val="00BB6A61"/>
    <w:rsid w:val="00BC445B"/>
    <w:rsid w:val="00BD5CB9"/>
    <w:rsid w:val="00BE2ED3"/>
    <w:rsid w:val="00BE32BC"/>
    <w:rsid w:val="00BF32B5"/>
    <w:rsid w:val="00C11224"/>
    <w:rsid w:val="00C250C6"/>
    <w:rsid w:val="00C26CD4"/>
    <w:rsid w:val="00C5082B"/>
    <w:rsid w:val="00C73E59"/>
    <w:rsid w:val="00C93F0C"/>
    <w:rsid w:val="00C959BD"/>
    <w:rsid w:val="00CA4802"/>
    <w:rsid w:val="00CA515C"/>
    <w:rsid w:val="00CB6516"/>
    <w:rsid w:val="00CB770E"/>
    <w:rsid w:val="00CF0C29"/>
    <w:rsid w:val="00D0009F"/>
    <w:rsid w:val="00D01ECF"/>
    <w:rsid w:val="00D061F5"/>
    <w:rsid w:val="00D0772E"/>
    <w:rsid w:val="00D12182"/>
    <w:rsid w:val="00D20611"/>
    <w:rsid w:val="00D27B0D"/>
    <w:rsid w:val="00D44E58"/>
    <w:rsid w:val="00D65D0A"/>
    <w:rsid w:val="00D80720"/>
    <w:rsid w:val="00D83A9A"/>
    <w:rsid w:val="00D93353"/>
    <w:rsid w:val="00D96A25"/>
    <w:rsid w:val="00DB0B6E"/>
    <w:rsid w:val="00DC6934"/>
    <w:rsid w:val="00DD6152"/>
    <w:rsid w:val="00DF3F7F"/>
    <w:rsid w:val="00E1088D"/>
    <w:rsid w:val="00E12480"/>
    <w:rsid w:val="00E21FC7"/>
    <w:rsid w:val="00E220EC"/>
    <w:rsid w:val="00E272FC"/>
    <w:rsid w:val="00E3173C"/>
    <w:rsid w:val="00E45153"/>
    <w:rsid w:val="00E46F21"/>
    <w:rsid w:val="00E47063"/>
    <w:rsid w:val="00E77A05"/>
    <w:rsid w:val="00E80819"/>
    <w:rsid w:val="00E90458"/>
    <w:rsid w:val="00E9173C"/>
    <w:rsid w:val="00E972C5"/>
    <w:rsid w:val="00EA465A"/>
    <w:rsid w:val="00EA5DA1"/>
    <w:rsid w:val="00EC664C"/>
    <w:rsid w:val="00ED2748"/>
    <w:rsid w:val="00EE3C8D"/>
    <w:rsid w:val="00EF731E"/>
    <w:rsid w:val="00F12692"/>
    <w:rsid w:val="00F2392A"/>
    <w:rsid w:val="00F402FA"/>
    <w:rsid w:val="00F40D25"/>
    <w:rsid w:val="00F56E3B"/>
    <w:rsid w:val="00FB0E74"/>
    <w:rsid w:val="00FC7A35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90"/>
  </w:style>
  <w:style w:type="paragraph" w:styleId="Footer">
    <w:name w:val="footer"/>
    <w:basedOn w:val="Normal"/>
    <w:link w:val="FooterChar"/>
    <w:uiPriority w:val="99"/>
    <w:unhideWhenUsed/>
    <w:rsid w:val="0063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90"/>
  </w:style>
  <w:style w:type="paragraph" w:customStyle="1" w:styleId="Default">
    <w:name w:val="Default"/>
    <w:rsid w:val="00392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13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204</cp:revision>
  <dcterms:created xsi:type="dcterms:W3CDTF">2018-01-20T08:02:00Z</dcterms:created>
  <dcterms:modified xsi:type="dcterms:W3CDTF">2018-01-21T06:33:00Z</dcterms:modified>
</cp:coreProperties>
</file>